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D20" w14:textId="77777777" w:rsidR="001867A4" w:rsidRPr="006B4C90" w:rsidRDefault="001867A4">
      <w:pPr>
        <w:wordWrap w:val="0"/>
        <w:adjustRightInd/>
        <w:jc w:val="righ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14:paraId="2DA9613D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14:paraId="5604281E" w14:textId="77777777" w:rsidR="001867A4" w:rsidRPr="00E83D6D" w:rsidRDefault="001867A4">
      <w:pPr>
        <w:adjustRightInd/>
        <w:rPr>
          <w:rFonts w:ascii="ＭＳ 明朝" w:eastAsia="ＭＳ 明朝" w:hAnsi="ＭＳ 明朝"/>
          <w:spacing w:val="2"/>
        </w:rPr>
      </w:pPr>
      <w:r w:rsidRPr="00E83D6D">
        <w:rPr>
          <w:rFonts w:ascii="ＭＳ 明朝" w:eastAsia="ＭＳ 明朝" w:hAnsi="ＭＳ 明朝" w:cs="ＭＳ 明朝"/>
        </w:rPr>
        <w:t xml:space="preserve">  </w:t>
      </w:r>
      <w:r w:rsidRPr="00E83D6D">
        <w:rPr>
          <w:rFonts w:ascii="ＭＳ 明朝" w:eastAsia="ＭＳ 明朝" w:hAnsi="ＭＳ 明朝" w:cs="ＭＳ 明朝" w:hint="eastAsia"/>
        </w:rPr>
        <w:t>三重県交通共済協同組合理事長</w:t>
      </w:r>
      <w:r w:rsidRPr="00E83D6D">
        <w:rPr>
          <w:rFonts w:ascii="ＭＳ 明朝" w:eastAsia="ＭＳ 明朝" w:hAnsi="ＭＳ 明朝" w:cs="ＭＳ 明朝"/>
        </w:rPr>
        <w:t xml:space="preserve"> </w:t>
      </w:r>
      <w:r w:rsidRPr="00E83D6D">
        <w:rPr>
          <w:rFonts w:ascii="ＭＳ 明朝" w:eastAsia="ＭＳ 明朝" w:hAnsi="ＭＳ 明朝" w:cs="ＭＳ 明朝" w:hint="eastAsia"/>
        </w:rPr>
        <w:t>殿</w:t>
      </w:r>
    </w:p>
    <w:p w14:paraId="7883E142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14:paraId="7665A36C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住所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住所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</w:p>
    <w:p w14:paraId="343B6F94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 w:hint="eastAsia"/>
          <w:sz w:val="22"/>
        </w:rPr>
        <w:t>組合員名</w:t>
      </w:r>
    </w:p>
    <w:p w14:paraId="673458A8" w14:textId="77777777" w:rsidR="001867A4" w:rsidRPr="006B4C90" w:rsidRDefault="00211101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3777" wp14:editId="75178F04">
                <wp:simplePos x="0" y="0"/>
                <wp:positionH relativeFrom="column">
                  <wp:posOffset>5277856</wp:posOffset>
                </wp:positionH>
                <wp:positionV relativeFrom="paragraph">
                  <wp:posOffset>157480</wp:posOffset>
                </wp:positionV>
                <wp:extent cx="28575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B8EBA1" id="円/楕円 2" o:spid="_x0000_s1026" style="position:absolute;left:0;text-align:left;margin-left:415.6pt;margin-top:12.4pt;width:22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" filled="f" strokecolor="#393737 [814]" strokeweight="1pt">
                <v:stroke joinstyle="miter"/>
              </v:oval>
            </w:pict>
          </mc:Fallback>
        </mc:AlternateContent>
      </w:r>
    </w:p>
    <w:p w14:paraId="5E3A0157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代表者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代表者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  <w:r w:rsidRPr="006B4C90">
        <w:rPr>
          <w:rFonts w:ascii="ＭＳ 明朝" w:eastAsia="ＭＳ 明朝" w:hAnsi="ＭＳ 明朝" w:cs="ＭＳ 明朝"/>
          <w:sz w:val="22"/>
        </w:rPr>
        <w:t xml:space="preserve">            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印</w:t>
      </w:r>
    </w:p>
    <w:p w14:paraId="72525E6A" w14:textId="77777777" w:rsidR="001867A4" w:rsidRPr="006B4C90" w:rsidRDefault="00D22422" w:rsidP="00D22422">
      <w:pPr>
        <w:adjustRightInd/>
        <w:ind w:firstLineChars="1700" w:firstLine="3786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hint="eastAsia"/>
          <w:spacing w:val="2"/>
          <w:sz w:val="22"/>
        </w:rPr>
        <w:t>（担当者）</w:t>
      </w:r>
    </w:p>
    <w:p w14:paraId="5CFCF35B" w14:textId="77777777" w:rsidR="00D22422" w:rsidRDefault="00D22422" w:rsidP="00D22422">
      <w:pPr>
        <w:adjustRightInd/>
        <w:ind w:firstLineChars="1700" w:firstLine="4126"/>
        <w:rPr>
          <w:rFonts w:ascii="ＭＳ 明朝" w:eastAsia="ＭＳ 明朝" w:hAnsi="ＭＳ 明朝"/>
          <w:spacing w:val="2"/>
        </w:rPr>
      </w:pPr>
    </w:p>
    <w:p w14:paraId="6F10C4CB" w14:textId="77777777" w:rsidR="008C4893" w:rsidRPr="006B4C90" w:rsidRDefault="0098614A" w:rsidP="006E2C5A">
      <w:pPr>
        <w:adjustRightInd/>
        <w:spacing w:line="428" w:lineRule="exact"/>
        <w:jc w:val="center"/>
        <w:rPr>
          <w:rFonts w:ascii="ＭＳ 明朝" w:eastAsia="ＭＳ 明朝" w:hAnsi="ＭＳ 明朝"/>
          <w:spacing w:val="2"/>
          <w:sz w:val="22"/>
        </w:rPr>
      </w:pPr>
      <w:r w:rsidRPr="00D648DC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安全装置</w:t>
      </w:r>
      <w:r w:rsidR="00985192" w:rsidRPr="00D648DC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助成申請</w:t>
      </w:r>
      <w:r w:rsidR="00985192" w:rsidRPr="00D648DC">
        <w:rPr>
          <w:rFonts w:ascii="ＭＳ 明朝" w:eastAsia="ＭＳ 明朝" w:hAnsi="ＭＳ 明朝" w:hint="eastAsia"/>
          <w:sz w:val="32"/>
          <w:szCs w:val="32"/>
          <w:fitText w:val="5742" w:id="1420443904"/>
        </w:rPr>
        <w:t>書</w:t>
      </w:r>
    </w:p>
    <w:p w14:paraId="715A9EAC" w14:textId="77777777" w:rsidR="008C4893" w:rsidRPr="006B4C90" w:rsidRDefault="008C4893" w:rsidP="00725B91">
      <w:pPr>
        <w:adjustRightInd/>
        <w:spacing w:line="280" w:lineRule="exact"/>
        <w:rPr>
          <w:rFonts w:ascii="ＭＳ 明朝" w:eastAsia="ＭＳ 明朝" w:hAnsi="ＭＳ 明朝"/>
          <w:spacing w:val="2"/>
          <w:sz w:val="22"/>
        </w:rPr>
      </w:pPr>
    </w:p>
    <w:p w14:paraId="3C86214C" w14:textId="77777777" w:rsidR="00291581" w:rsidRDefault="001867A4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下記のとおり、助成金の交付を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します。</w:t>
      </w:r>
    </w:p>
    <w:p w14:paraId="00B84159" w14:textId="77777777" w:rsidR="00291581" w:rsidRPr="00291581" w:rsidRDefault="00291581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</w:p>
    <w:p w14:paraId="37AF938D" w14:textId="77777777" w:rsidR="00B008B6" w:rsidRDefault="001867A4" w:rsidP="00B008B6">
      <w:pPr>
        <w:pStyle w:val="a6"/>
        <w:spacing w:line="280" w:lineRule="exact"/>
        <w:rPr>
          <w:sz w:val="22"/>
        </w:rPr>
      </w:pPr>
      <w:r w:rsidRPr="006B4C90">
        <w:rPr>
          <w:rFonts w:hint="eastAsia"/>
          <w:sz w:val="22"/>
        </w:rPr>
        <w:t>記</w:t>
      </w:r>
    </w:p>
    <w:p w14:paraId="65BC661B" w14:textId="77777777" w:rsidR="00B008B6" w:rsidRPr="00B008B6" w:rsidRDefault="00B008B6" w:rsidP="00B008B6"/>
    <w:p w14:paraId="07A615F8" w14:textId="347B31E3" w:rsidR="001867A4" w:rsidRPr="00280095" w:rsidRDefault="0092772D">
      <w:pPr>
        <w:adjustRightInd/>
        <w:rPr>
          <w:rFonts w:ascii="ＭＳ 明朝" w:eastAsia="ＭＳ 明朝" w:hAnsi="ＭＳ 明朝"/>
          <w:spacing w:val="2"/>
        </w:rPr>
      </w:pPr>
      <w:r w:rsidRPr="006B4C9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D694E6" wp14:editId="08758DBF">
                <wp:simplePos x="0" y="0"/>
                <wp:positionH relativeFrom="column">
                  <wp:posOffset>-278130</wp:posOffset>
                </wp:positionH>
                <wp:positionV relativeFrom="paragraph">
                  <wp:posOffset>212725</wp:posOffset>
                </wp:positionV>
                <wp:extent cx="6410325" cy="269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6" w:type="dxa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3086"/>
                              <w:gridCol w:w="3895"/>
                              <w:gridCol w:w="1940"/>
                            </w:tblGrid>
                            <w:tr w:rsidR="009A6D71" w:rsidRPr="00280095" w14:paraId="185EF8F1" w14:textId="77777777" w:rsidTr="006B4C90">
                              <w:trPr>
                                <w:trHeight w:val="27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87C24" w14:textId="77777777" w:rsidR="009A6D71" w:rsidRPr="00280095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BF2991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種　　　類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A8B16" w14:textId="77777777" w:rsidR="009A6D71" w:rsidRPr="006B4C90" w:rsidRDefault="00D648DC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申　請　金　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6A043" w14:textId="77777777" w:rsidR="009A6D71" w:rsidRPr="006B4C90" w:rsidRDefault="00C8303D" w:rsidP="000C427D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備</w:t>
                                  </w:r>
                                  <w:r w:rsidR="001B4435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A6D71" w:rsidRPr="00280095" w14:paraId="25D664B7" w14:textId="77777777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80FDC9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94BF65" w14:textId="77777777"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ドライブレコーダー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67F4216" w14:textId="77777777" w:rsidR="009A6D71" w:rsidRPr="00280095" w:rsidRDefault="008624FA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8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5A6F1F" w14:textId="5228987F" w:rsidR="00646F77" w:rsidRDefault="00601640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※</w:t>
                                  </w:r>
                                  <w:r w:rsidR="00646F77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1機あたりの助成金額は</w:t>
                                  </w:r>
                                  <w:r w:rsidR="00646F77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10,000</w:t>
                                  </w:r>
                                  <w:r w:rsidR="00646F77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円を上限とします。</w:t>
                                  </w:r>
                                </w:p>
                                <w:p w14:paraId="763D3991" w14:textId="34C4566E" w:rsidR="009A6D71" w:rsidRPr="00646F77" w:rsidRDefault="00646F77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10,000円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に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満たない場合は、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0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を二重線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で</w:t>
                                  </w:r>
                                  <w:r w:rsidR="006B4C90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消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し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、</w:t>
                                  </w:r>
                                  <w:r w:rsidR="0083139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その上に</w:t>
                                  </w:r>
                                  <w:r w:rsidR="00B42432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（</w:t>
                                  </w:r>
                                  <w:r w:rsidR="0083139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または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リース</w:t>
                                  </w:r>
                                  <w:r w:rsidR="00FA4343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金額）</w:t>
                                  </w:r>
                                  <w:r w:rsidR="00831399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を記載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×</w:t>
                                  </w:r>
                                  <w:r w:rsidR="00FA4343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機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数</w:t>
                                  </w:r>
                                  <w:r w:rsidR="00831399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＝合計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金額をご記入ください</w:t>
                                  </w:r>
                                  <w:r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A6D71" w:rsidRPr="00280095" w14:paraId="74B581FB" w14:textId="77777777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E28FD5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B49F92" w14:textId="77777777"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デジタルタコグラフ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E5A5890" w14:textId="77777777" w:rsidR="009A6D71" w:rsidRPr="00280095" w:rsidRDefault="004179DB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</w:t>
                                  </w:r>
                                  <w:r w:rsidR="008624FA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0472D0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14:paraId="216A1D9F" w14:textId="77777777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487417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9A8493" w14:textId="77777777"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バックアイカメラ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22DCDCBC" w14:textId="77777777"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CF044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14:paraId="2941C3B2" w14:textId="77777777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FF2A16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E7938" w14:textId="77777777"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衝突被害軽減ブレーキ装置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67D0A1F" w14:textId="77777777"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A2A9E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35F2B767" w14:textId="77777777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FD4467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35FADC" w14:textId="77777777" w:rsidR="00195BBB" w:rsidRPr="00AE6A53" w:rsidRDefault="00E04207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過労</w:t>
                                  </w:r>
                                  <w:r w:rsidR="00195BBB"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運転等対策機器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EE5A2C9" w14:textId="77777777"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2E331" w14:textId="77777777" w:rsidR="00195BBB" w:rsidRPr="00280095" w:rsidRDefault="00195BBB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7D040166" w14:textId="77777777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2B3C6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67861A" w14:textId="77777777" w:rsidR="00195BBB" w:rsidRPr="00AE6A53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アルコール検知器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0905EC0" w14:textId="77777777" w:rsidR="00195BBB" w:rsidRPr="006A715C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8FB448" w14:textId="77777777"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61BA57B8" w14:textId="77777777" w:rsidTr="006B4C90">
                              <w:trPr>
                                <w:trHeight w:val="56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B69EB1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1F2B0DD" w14:textId="77777777" w:rsidR="00195BBB" w:rsidRPr="007A7723" w:rsidRDefault="0025588D" w:rsidP="0025588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その他事故防止に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効果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が</w:t>
                                  </w: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あると認められ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る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5677C97A" w14:textId="77777777"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10,000円</w:t>
                                  </w:r>
                                  <w:r w:rsidR="006B4C90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  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793A31" w14:textId="77777777"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41997" w14:textId="77777777" w:rsidR="009A6D71" w:rsidRDefault="009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9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pt;margin-top:16.75pt;width:504.75pt;height:2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" filled="f" stroked="f" strokeweight=".5pt">
                <v:textbox>
                  <w:txbxContent>
                    <w:tbl>
                      <w:tblPr>
                        <w:tblW w:w="9416" w:type="dxa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3086"/>
                        <w:gridCol w:w="3895"/>
                        <w:gridCol w:w="1940"/>
                      </w:tblGrid>
                      <w:tr w:rsidR="009A6D71" w:rsidRPr="00280095" w14:paraId="185EF8F1" w14:textId="77777777" w:rsidTr="006B4C90">
                        <w:trPr>
                          <w:trHeight w:val="27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87C24" w14:textId="77777777" w:rsidR="009A6D71" w:rsidRPr="00280095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BF2991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種　　　類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0AA8B16" w14:textId="77777777" w:rsidR="009A6D71" w:rsidRPr="006B4C90" w:rsidRDefault="00D648DC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申　請　金　額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9A6A043" w14:textId="77777777" w:rsidR="009A6D71" w:rsidRPr="006B4C90" w:rsidRDefault="00C8303D" w:rsidP="000C427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備</w:t>
                            </w:r>
                            <w:r w:rsidR="001B4435"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9A6D71" w:rsidRPr="00280095" w14:paraId="25D664B7" w14:textId="77777777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80FDC9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94BF65" w14:textId="77777777"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ドライブレコーダー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67F4216" w14:textId="77777777" w:rsidR="009A6D71" w:rsidRPr="00280095" w:rsidRDefault="008624FA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8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5A6F1F" w14:textId="5228987F" w:rsidR="00646F77" w:rsidRDefault="00601640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※</w:t>
                            </w:r>
                            <w:r w:rsidR="00646F77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1機あたりの助成金額は</w:t>
                            </w:r>
                            <w:r w:rsidR="00646F77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10,000</w:t>
                            </w:r>
                            <w:r w:rsidR="00646F77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円を上限とします。</w:t>
                            </w:r>
                          </w:p>
                          <w:p w14:paraId="763D3991" w14:textId="34C4566E" w:rsidR="009A6D71" w:rsidRPr="00646F77" w:rsidRDefault="00646F77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10,000円</w:t>
                            </w:r>
                            <w:r w:rsidR="00195AA9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に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満たない場合は、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0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を二重線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で</w:t>
                            </w:r>
                            <w:r w:rsidR="006B4C90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消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し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、</w:t>
                            </w:r>
                            <w:r w:rsidR="0083139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その上に</w:t>
                            </w:r>
                            <w:r w:rsidR="00B42432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（</w:t>
                            </w:r>
                            <w:r w:rsidR="0083139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または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リース</w:t>
                            </w:r>
                            <w:r w:rsidR="00FA4343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金額）</w:t>
                            </w:r>
                            <w:r w:rsidR="00831399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を記載</w:t>
                            </w:r>
                            <w:r w:rsidR="0097312D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×</w:t>
                            </w:r>
                            <w:r w:rsidR="00FA4343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機</w:t>
                            </w:r>
                            <w:r w:rsidR="0097312D" w:rsidRPr="00E80B09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数</w:t>
                            </w:r>
                            <w:r w:rsidR="00831399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＝合計</w:t>
                            </w:r>
                            <w:r w:rsidR="0097312D" w:rsidRPr="00E80B09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金額をご記入ください</w:t>
                            </w:r>
                            <w:r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。</w:t>
                            </w:r>
                          </w:p>
                        </w:tc>
                      </w:tr>
                      <w:tr w:rsidR="009A6D71" w:rsidRPr="00280095" w14:paraId="74B581FB" w14:textId="77777777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E28FD5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AB49F92" w14:textId="77777777"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デジタルタコグラフ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E5A5890" w14:textId="77777777" w:rsidR="009A6D71" w:rsidRPr="00280095" w:rsidRDefault="004179DB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</w:t>
                            </w:r>
                            <w:r w:rsidR="008624FA"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0472D0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14:paraId="216A1D9F" w14:textId="77777777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487417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9A8493" w14:textId="77777777"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バックアイカメラ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22DCDCBC" w14:textId="77777777"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E0CF044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14:paraId="2941C3B2" w14:textId="77777777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FF2A16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E7938" w14:textId="77777777"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衝突被害軽減ブレーキ装置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67D0A1F" w14:textId="77777777"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FA2A9E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14:paraId="35F2B767" w14:textId="77777777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5AFD4467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135FADC" w14:textId="77777777" w:rsidR="00195BBB" w:rsidRPr="00AE6A53" w:rsidRDefault="00E04207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過労</w:t>
                            </w:r>
                            <w:r w:rsidR="00195BBB"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運転等対策機器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14:paraId="4EE5A2C9" w14:textId="77777777"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A2E331" w14:textId="77777777" w:rsidR="00195BBB" w:rsidRPr="00280095" w:rsidRDefault="00195BBB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14:paraId="7D040166" w14:textId="77777777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B72B3C6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A67861A" w14:textId="77777777" w:rsidR="00195BBB" w:rsidRPr="00AE6A53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アルコール検知器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14:paraId="30905EC0" w14:textId="77777777" w:rsidR="00195BBB" w:rsidRPr="006A715C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8FB448" w14:textId="77777777"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95BBB" w:rsidRPr="00280095" w14:paraId="61BA57B8" w14:textId="77777777" w:rsidTr="006B4C90">
                        <w:trPr>
                          <w:trHeight w:val="56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B69EB1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1F2B0DD" w14:textId="77777777" w:rsidR="00195BBB" w:rsidRPr="007A7723" w:rsidRDefault="0025588D" w:rsidP="0025588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その他事故防止に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効果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が</w:t>
                            </w: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あると認められ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る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5677C97A" w14:textId="77777777"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10,000円</w:t>
                            </w:r>
                            <w:r w:rsidR="006B4C90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  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793A31" w14:textId="77777777"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4C41997" w14:textId="77777777" w:rsidR="009A6D71" w:rsidRDefault="009A6D71"/>
                  </w:txbxContent>
                </v:textbox>
              </v:shape>
            </w:pict>
          </mc:Fallback>
        </mc:AlternateContent>
      </w:r>
      <w:r w:rsidR="00A72743" w:rsidRPr="006B4C90">
        <w:rPr>
          <w:rFonts w:ascii="ＭＳ 明朝" w:eastAsia="ＭＳ 明朝" w:hAnsi="ＭＳ 明朝" w:cs="ＭＳ 明朝" w:hint="eastAsia"/>
          <w:sz w:val="22"/>
        </w:rPr>
        <w:t>Ⅰ　安全装置の種類（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A72743" w:rsidRPr="006B4C90">
        <w:rPr>
          <w:rFonts w:ascii="ＭＳ 明朝" w:eastAsia="ＭＳ 明朝" w:hAnsi="ＭＳ 明朝" w:cs="ＭＳ 明朝" w:hint="eastAsia"/>
          <w:sz w:val="22"/>
        </w:rPr>
        <w:t>する種類の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番号を○で囲む。）及び助成金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額</w:t>
      </w:r>
    </w:p>
    <w:p w14:paraId="09A57DC0" w14:textId="77777777" w:rsidR="009A6D71" w:rsidRDefault="009A6D71">
      <w:pPr>
        <w:adjustRightInd/>
        <w:rPr>
          <w:rFonts w:ascii="ＭＳ 明朝" w:eastAsia="ＭＳ 明朝" w:hAnsi="ＭＳ 明朝" w:cs="ＭＳ 明朝"/>
        </w:rPr>
      </w:pPr>
    </w:p>
    <w:p w14:paraId="2CD5DA23" w14:textId="77777777" w:rsidR="009A6D71" w:rsidRDefault="009A6D71">
      <w:pPr>
        <w:adjustRightInd/>
        <w:rPr>
          <w:rFonts w:ascii="ＭＳ 明朝" w:eastAsia="ＭＳ 明朝" w:hAnsi="ＭＳ 明朝" w:cs="ＭＳ 明朝"/>
        </w:rPr>
      </w:pPr>
    </w:p>
    <w:p w14:paraId="231E2AB6" w14:textId="77777777" w:rsidR="009A6D71" w:rsidRDefault="009A6D71">
      <w:pPr>
        <w:adjustRightInd/>
        <w:rPr>
          <w:rFonts w:ascii="ＭＳ 明朝" w:eastAsia="ＭＳ 明朝" w:hAnsi="ＭＳ 明朝" w:cs="ＭＳ 明朝"/>
        </w:rPr>
      </w:pPr>
    </w:p>
    <w:p w14:paraId="57595238" w14:textId="013C67CA" w:rsidR="009A6D71" w:rsidRDefault="009A6D71">
      <w:pPr>
        <w:adjustRightInd/>
        <w:rPr>
          <w:rFonts w:ascii="ＭＳ 明朝" w:eastAsia="ＭＳ 明朝" w:hAnsi="ＭＳ 明朝" w:cs="ＭＳ 明朝"/>
        </w:rPr>
      </w:pPr>
    </w:p>
    <w:p w14:paraId="18B420D6" w14:textId="79D4198B" w:rsidR="009A6D71" w:rsidRDefault="009A6D71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14:paraId="515C7A32" w14:textId="1BFA800D"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14:paraId="63C8C2CD" w14:textId="77777777" w:rsidR="008624FA" w:rsidRDefault="00FA4343" w:rsidP="00FA4343">
      <w:pPr>
        <w:tabs>
          <w:tab w:val="left" w:pos="5491"/>
        </w:tabs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14:paraId="27E62F3B" w14:textId="77777777"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14:paraId="44AEAE78" w14:textId="77777777" w:rsidR="009A6D71" w:rsidRDefault="009A6D71">
      <w:pPr>
        <w:adjustRightInd/>
        <w:rPr>
          <w:rFonts w:ascii="ＭＳ 明朝" w:eastAsia="ＭＳ 明朝" w:hAnsi="ＭＳ 明朝" w:cs="ＭＳ 明朝"/>
        </w:rPr>
      </w:pPr>
    </w:p>
    <w:p w14:paraId="7C6808BB" w14:textId="77777777" w:rsidR="009A6D71" w:rsidRDefault="009A6D71">
      <w:pPr>
        <w:adjustRightInd/>
        <w:rPr>
          <w:rFonts w:ascii="ＭＳ 明朝" w:eastAsia="ＭＳ 明朝" w:hAnsi="ＭＳ 明朝" w:cs="ＭＳ 明朝"/>
        </w:rPr>
      </w:pPr>
    </w:p>
    <w:p w14:paraId="3E23F7A7" w14:textId="77777777" w:rsidR="0025588D" w:rsidRDefault="0025588D">
      <w:pPr>
        <w:adjustRightInd/>
        <w:rPr>
          <w:rFonts w:ascii="ＭＳ 明朝" w:eastAsia="ＭＳ 明朝" w:hAnsi="ＭＳ 明朝" w:cs="ＭＳ 明朝"/>
        </w:rPr>
      </w:pPr>
    </w:p>
    <w:p w14:paraId="04E0961E" w14:textId="77777777" w:rsidR="006B4C90" w:rsidRDefault="006B4C90">
      <w:pPr>
        <w:adjustRightInd/>
        <w:rPr>
          <w:rFonts w:ascii="ＭＳ 明朝" w:eastAsia="ＭＳ 明朝" w:hAnsi="ＭＳ 明朝" w:cs="ＭＳ 明朝"/>
        </w:rPr>
      </w:pPr>
    </w:p>
    <w:p w14:paraId="36EBA536" w14:textId="34F5886C" w:rsidR="00B008B6" w:rsidRPr="00B008B6" w:rsidRDefault="002710EE" w:rsidP="00B008B6">
      <w:pPr>
        <w:adjustRightInd/>
        <w:spacing w:line="240" w:lineRule="exact"/>
        <w:ind w:left="626" w:hangingChars="300" w:hanging="626"/>
        <w:rPr>
          <w:rFonts w:asciiTheme="minorEastAsia" w:eastAsiaTheme="minorEastAsia" w:hAnsiTheme="minorEastAsia" w:cs="ＭＳ 明朝"/>
          <w:bCs/>
          <w:sz w:val="21"/>
          <w:szCs w:val="21"/>
        </w:rPr>
      </w:pPr>
      <w:r w:rsidRPr="00B008B6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="006A715C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（注</w:t>
      </w:r>
      <w:r w:rsidR="006B4C90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１</w:t>
      </w:r>
      <w:r w:rsidR="001B4435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bookmarkStart w:id="0" w:name="_Hlk513555025"/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助成金申請時点で共済契約を締結している車両を対象とします。</w:t>
      </w:r>
    </w:p>
    <w:p w14:paraId="092DD7D2" w14:textId="77777777" w:rsidR="00B008B6" w:rsidRPr="00B008B6" w:rsidRDefault="00B008B6" w:rsidP="00B008B6">
      <w:pPr>
        <w:adjustRightInd/>
        <w:spacing w:line="240" w:lineRule="exact"/>
        <w:ind w:leftChars="300" w:left="716" w:firstLineChars="100" w:firstLine="199"/>
        <w:rPr>
          <w:rFonts w:ascii="ＭＳ 明朝" w:eastAsia="ＭＳ 明朝" w:hAnsi="ＭＳ 明朝" w:cs="ＭＳ 明朝"/>
          <w:bCs/>
          <w:sz w:val="20"/>
        </w:rPr>
      </w:pPr>
      <w:r>
        <w:rPr>
          <w:rFonts w:ascii="ＭＳ 明朝" w:eastAsia="ＭＳ 明朝" w:hAnsi="ＭＳ 明朝" w:cs="ＭＳ 明朝" w:hint="eastAsia"/>
          <w:bCs/>
          <w:sz w:val="20"/>
        </w:rPr>
        <w:t>(</w:t>
      </w:r>
      <w:r w:rsidRPr="00B008B6">
        <w:rPr>
          <w:rFonts w:ascii="ＭＳ 明朝" w:eastAsia="ＭＳ 明朝" w:hAnsi="ＭＳ 明朝" w:cs="ＭＳ 明朝" w:hint="eastAsia"/>
          <w:bCs/>
          <w:sz w:val="20"/>
        </w:rPr>
        <w:t>アルコール検知器等、配線工事を必要としない装置は、この限りではありません。</w:t>
      </w:r>
      <w:r>
        <w:rPr>
          <w:rFonts w:ascii="ＭＳ 明朝" w:eastAsia="ＭＳ 明朝" w:hAnsi="ＭＳ 明朝" w:cs="ＭＳ 明朝" w:hint="eastAsia"/>
          <w:bCs/>
          <w:sz w:val="20"/>
        </w:rPr>
        <w:t>）</w:t>
      </w:r>
    </w:p>
    <w:bookmarkEnd w:id="0"/>
    <w:p w14:paraId="4B3DD7DE" w14:textId="073A9F0C" w:rsidR="00646F77" w:rsidRDefault="00B008B6" w:rsidP="00622C95">
      <w:pPr>
        <w:adjustRightInd/>
        <w:spacing w:line="240" w:lineRule="exact"/>
        <w:ind w:leftChars="100" w:left="865" w:hangingChars="300" w:hanging="626"/>
        <w:rPr>
          <w:rFonts w:asciiTheme="minorEastAsia" w:eastAsiaTheme="minorEastAsia" w:hAnsiTheme="minorEastAsia"/>
          <w:sz w:val="21"/>
        </w:rPr>
      </w:pPr>
      <w:r w:rsidRPr="00291581">
        <w:rPr>
          <w:rFonts w:ascii="ＭＳ 明朝" w:eastAsia="ＭＳ 明朝" w:hAnsi="ＭＳ 明朝" w:hint="eastAsia"/>
          <w:sz w:val="21"/>
        </w:rPr>
        <w:t>(注２)</w:t>
      </w:r>
      <w:r w:rsidR="00717358">
        <w:rPr>
          <w:rFonts w:ascii="ＭＳ 明朝" w:eastAsia="ＭＳ 明朝" w:hAnsi="ＭＳ 明朝"/>
          <w:sz w:val="21"/>
        </w:rPr>
        <w:t xml:space="preserve"> </w:t>
      </w:r>
      <w:r w:rsidR="00FA4343" w:rsidRPr="00291581">
        <w:rPr>
          <w:rFonts w:ascii="ＭＳ 明朝" w:eastAsia="ＭＳ 明朝" w:hAnsi="ＭＳ 明朝" w:cs="ＭＳ 明朝" w:hint="eastAsia"/>
          <w:sz w:val="21"/>
        </w:rPr>
        <w:t>１組合員あたり</w:t>
      </w:r>
      <w:r w:rsidR="00646F77">
        <w:rPr>
          <w:rFonts w:ascii="ＭＳ 明朝" w:eastAsia="ＭＳ 明朝" w:hAnsi="ＭＳ 明朝" w:cs="ＭＳ 明朝" w:hint="eastAsia"/>
          <w:sz w:val="21"/>
        </w:rPr>
        <w:t>の助成総額は</w:t>
      </w:r>
      <w:r w:rsidR="00AD31E5" w:rsidRPr="00291581">
        <w:rPr>
          <w:rFonts w:ascii="ＭＳ 明朝" w:eastAsia="ＭＳ 明朝" w:hAnsi="ＭＳ 明朝" w:cs="ＭＳ 明朝" w:hint="eastAsia"/>
          <w:sz w:val="21"/>
        </w:rPr>
        <w:t>１０万円まで</w:t>
      </w:r>
      <w:r w:rsidR="00AD31E5" w:rsidRPr="00291581">
        <w:rPr>
          <w:rFonts w:asciiTheme="minorEastAsia" w:eastAsiaTheme="minorEastAsia" w:hAnsiTheme="minorEastAsia" w:cs="ＭＳ 明朝" w:hint="eastAsia"/>
          <w:sz w:val="21"/>
        </w:rPr>
        <w:t>、</w:t>
      </w:r>
      <w:r w:rsidR="00FA4343" w:rsidRPr="00291581">
        <w:rPr>
          <w:rFonts w:asciiTheme="minorEastAsia" w:eastAsiaTheme="minorEastAsia" w:hAnsiTheme="minorEastAsia" w:hint="eastAsia"/>
          <w:sz w:val="21"/>
        </w:rPr>
        <w:t>機数</w:t>
      </w:r>
      <w:r w:rsidR="00AD31E5" w:rsidRPr="00291581">
        <w:rPr>
          <w:rFonts w:asciiTheme="minorEastAsia" w:eastAsiaTheme="minorEastAsia" w:hAnsiTheme="minorEastAsia" w:hint="eastAsia"/>
          <w:sz w:val="21"/>
        </w:rPr>
        <w:t>は</w:t>
      </w:r>
      <w:r w:rsidR="00646F77">
        <w:rPr>
          <w:rFonts w:asciiTheme="minorEastAsia" w:eastAsiaTheme="minorEastAsia" w:hAnsiTheme="minorEastAsia" w:hint="eastAsia"/>
          <w:sz w:val="21"/>
        </w:rPr>
        <w:t>共済契約車両台数を上限とします。</w:t>
      </w:r>
    </w:p>
    <w:p w14:paraId="3EBD468A" w14:textId="505A5220" w:rsidR="002710EE" w:rsidRPr="00622C95" w:rsidRDefault="002710EE" w:rsidP="00646F77">
      <w:pPr>
        <w:adjustRightInd/>
        <w:spacing w:line="240" w:lineRule="exact"/>
        <w:rPr>
          <w:rFonts w:asciiTheme="minorEastAsia" w:eastAsiaTheme="minorEastAsia" w:hAnsiTheme="minorEastAsia"/>
          <w:sz w:val="21"/>
        </w:rPr>
      </w:pPr>
    </w:p>
    <w:p w14:paraId="7E47FF42" w14:textId="77777777" w:rsidR="0042505E" w:rsidRPr="002710EE" w:rsidRDefault="0042505E" w:rsidP="00AD31E5">
      <w:pPr>
        <w:adjustRightInd/>
        <w:rPr>
          <w:rFonts w:ascii="ＭＳ 明朝" w:eastAsia="ＭＳ 明朝" w:hAnsi="ＭＳ 明朝" w:cs="ＭＳ 明朝"/>
        </w:rPr>
      </w:pPr>
    </w:p>
    <w:p w14:paraId="2B189318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Ⅱ　添付書類</w:t>
      </w:r>
      <w:r w:rsidRPr="006B4C90">
        <w:rPr>
          <w:rFonts w:ascii="ＭＳ 明朝" w:eastAsia="ＭＳ 明朝" w:hAnsi="ＭＳ 明朝" w:cs="ＭＳ 明朝"/>
          <w:sz w:val="22"/>
        </w:rPr>
        <w:t xml:space="preserve">    </w:t>
      </w:r>
    </w:p>
    <w:p w14:paraId="68CFCCF8" w14:textId="77777777" w:rsidR="00F45D06" w:rsidRPr="006B4C90" w:rsidRDefault="001867A4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１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F5F72">
        <w:rPr>
          <w:rFonts w:ascii="ＭＳ 明朝" w:eastAsia="ＭＳ 明朝" w:hAnsi="ＭＳ 明朝" w:cs="ＭＳ 明朝" w:hint="eastAsia"/>
          <w:sz w:val="22"/>
        </w:rPr>
        <w:t>別紙「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安全装置導入内訳書</w:t>
      </w:r>
      <w:r w:rsidR="000F5F72">
        <w:rPr>
          <w:rFonts w:ascii="ＭＳ 明朝" w:eastAsia="ＭＳ 明朝" w:hAnsi="ＭＳ 明朝" w:cs="ＭＳ 明朝" w:hint="eastAsia"/>
          <w:sz w:val="22"/>
        </w:rPr>
        <w:t>」</w:t>
      </w:r>
    </w:p>
    <w:p w14:paraId="06F72A5A" w14:textId="77777777" w:rsidR="001867A4" w:rsidRPr="006B4C90" w:rsidRDefault="00F45D06" w:rsidP="00F45D06">
      <w:pPr>
        <w:adjustRightInd/>
        <w:ind w:firstLineChars="200" w:firstLine="437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２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納品書（写）等、導入した装置の品目・型式・機数・価格がわかるもの</w:t>
      </w:r>
    </w:p>
    <w:p w14:paraId="53207385" w14:textId="77777777" w:rsidR="00280095" w:rsidRPr="006B4C90" w:rsidRDefault="000704F4" w:rsidP="00291581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hint="eastAsia"/>
          <w:sz w:val="22"/>
        </w:rPr>
        <w:t xml:space="preserve">　　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３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領収書、振込通知書、リース契約書の写しなど</w:t>
      </w:r>
      <w:r w:rsidR="00524CFE">
        <w:rPr>
          <w:rFonts w:ascii="ＭＳ 明朝" w:eastAsia="ＭＳ 明朝" w:hAnsi="ＭＳ 明朝" w:cs="ＭＳ 明朝" w:hint="eastAsia"/>
          <w:sz w:val="22"/>
        </w:rPr>
        <w:t>、支払い額、支払日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がわかるもの</w:t>
      </w:r>
    </w:p>
    <w:p w14:paraId="1EFC9155" w14:textId="77777777" w:rsidR="000262EE" w:rsidRPr="00524CFE" w:rsidRDefault="000262EE">
      <w:pPr>
        <w:adjustRightInd/>
        <w:rPr>
          <w:rFonts w:ascii="ＭＳ 明朝" w:eastAsia="ＭＳ 明朝" w:hAnsi="ＭＳ 明朝"/>
        </w:rPr>
      </w:pPr>
    </w:p>
    <w:p w14:paraId="5A601F74" w14:textId="77777777"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Ⅲ　振込先口座</w:t>
      </w:r>
    </w:p>
    <w:p w14:paraId="34A37A1C" w14:textId="77777777" w:rsidR="001867A4" w:rsidRDefault="001867A4">
      <w:pPr>
        <w:adjustRightInd/>
        <w:rPr>
          <w:rFonts w:ascii="ＭＳ 明朝" w:eastAsia="ＭＳ 明朝" w:hAnsi="ＭＳ 明朝" w:cs="ＭＳ 明朝"/>
        </w:rPr>
      </w:pPr>
    </w:p>
    <w:p w14:paraId="7E905D42" w14:textId="77777777"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銀行・信用金庫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支店</w:t>
      </w:r>
    </w:p>
    <w:p w14:paraId="0356AC0F" w14:textId="77777777"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</w:p>
    <w:p w14:paraId="2F137153" w14:textId="77777777" w:rsidR="00E11BE2" w:rsidRPr="006B4C90" w:rsidRDefault="00E11BE2" w:rsidP="0042505E">
      <w:pPr>
        <w:adjustRightInd/>
        <w:ind w:firstLineChars="200" w:firstLine="437"/>
        <w:rPr>
          <w:rFonts w:ascii="ＭＳ 明朝" w:eastAsia="ＭＳ 明朝" w:hAnsi="ＭＳ 明朝" w:cs="ＭＳ 明朝"/>
          <w:sz w:val="22"/>
          <w:u w:val="single"/>
        </w:rPr>
      </w:pP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普通 ・</w:t>
      </w:r>
      <w:r w:rsidR="0042505E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 当座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（○で囲む）　　</w:t>
      </w:r>
      <w:r w:rsidR="0042505E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口座番号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14:paraId="17EF47A2" w14:textId="77777777"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519BDA75" w14:textId="77777777" w:rsidR="00E11BE2" w:rsidRPr="006B4C9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フリガナ</w:t>
      </w:r>
    </w:p>
    <w:p w14:paraId="631894B7" w14:textId="77777777" w:rsidR="00E11BE2" w:rsidRPr="001F343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口座名義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　　　　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1F3430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410E24FF" w14:textId="77777777" w:rsidR="001F3430" w:rsidRDefault="001F3430">
      <w:pPr>
        <w:adjustRightInd/>
        <w:rPr>
          <w:rFonts w:ascii="ＭＳ 明朝" w:eastAsia="ＭＳ 明朝" w:hAnsi="ＭＳ 明朝"/>
        </w:rPr>
      </w:pPr>
    </w:p>
    <w:p w14:paraId="56AE0F6B" w14:textId="77777777" w:rsidR="00280095" w:rsidRDefault="001867A4" w:rsidP="00280095">
      <w:pPr>
        <w:adjustRightInd/>
        <w:rPr>
          <w:rFonts w:ascii="ＭＳ 明朝" w:eastAsia="ＭＳ 明朝" w:hAnsi="ＭＳ 明朝"/>
          <w:u w:val="single" w:color="000000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Ⅳ　担当者名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  <w:r w:rsidRPr="00280095">
        <w:rPr>
          <w:rFonts w:ascii="ＭＳ 明朝" w:eastAsia="ＭＳ 明朝" w:hAnsi="ＭＳ 明朝" w:cs="ＭＳ 明朝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電話番号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</w:p>
    <w:p w14:paraId="6E927255" w14:textId="77777777" w:rsidR="002B72D8" w:rsidRPr="009E66CE" w:rsidRDefault="002B72D8" w:rsidP="006E2C5A">
      <w:pPr>
        <w:adjustRightInd/>
        <w:spacing w:line="620" w:lineRule="exact"/>
        <w:jc w:val="center"/>
        <w:rPr>
          <w:rFonts w:ascii="ＭＳ 明朝" w:eastAsia="ＭＳ 明朝" w:hAnsi="ＭＳ 明朝"/>
          <w:spacing w:val="2"/>
          <w:sz w:val="30"/>
          <w:szCs w:val="30"/>
        </w:rPr>
      </w:pPr>
      <w:r w:rsidRPr="009E66CE">
        <w:rPr>
          <w:rFonts w:ascii="ＭＳ 明朝" w:eastAsia="ＭＳ 明朝" w:hAnsi="ＭＳ 明朝" w:cs="ＭＳ 明朝"/>
          <w:sz w:val="30"/>
          <w:szCs w:val="30"/>
        </w:rPr>
        <w:lastRenderedPageBreak/>
        <w:fldChar w:fldCharType="begin"/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eq \o\ad(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>安全装置導入内訳書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,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 xml:space="preserve">　　　　　　　　　　　　　　　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)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separate"/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t>安全装置導入内訳書</w: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end"/>
      </w:r>
    </w:p>
    <w:p w14:paraId="03390764" w14:textId="77777777" w:rsidR="002B72D8" w:rsidRPr="002B72D8" w:rsidRDefault="002B72D8" w:rsidP="002B72D8">
      <w:pPr>
        <w:adjustRightInd/>
        <w:rPr>
          <w:rFonts w:ascii="ＭＳ 明朝" w:eastAsia="ＭＳ 明朝" w:hAnsi="ＭＳ 明朝"/>
          <w:spacing w:val="2"/>
          <w:sz w:val="22"/>
          <w:szCs w:val="22"/>
        </w:rPr>
      </w:pPr>
    </w:p>
    <w:p w14:paraId="3DDD3902" w14:textId="77777777" w:rsidR="002B72D8" w:rsidRPr="002B72D8" w:rsidRDefault="002B72D8" w:rsidP="00266796">
      <w:pPr>
        <w:adjustRightInd/>
        <w:spacing w:line="580" w:lineRule="exact"/>
        <w:rPr>
          <w:rFonts w:ascii="ＭＳ 明朝" w:eastAsia="ＭＳ 明朝" w:hAnsi="ＭＳ 明朝"/>
          <w:u w:val="single" w:color="000000"/>
        </w:rPr>
      </w:pP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組合員名　</w:t>
      </w:r>
      <w:r w:rsidR="00E14797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266796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324"/>
        <w:gridCol w:w="993"/>
        <w:gridCol w:w="2126"/>
        <w:gridCol w:w="3295"/>
      </w:tblGrid>
      <w:tr w:rsidR="00D648DC" w:rsidRPr="002B72D8" w14:paraId="0B4C9637" w14:textId="77777777" w:rsidTr="00524CFE">
        <w:trPr>
          <w:trHeight w:val="60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6AE0C59D" w14:textId="77777777" w:rsidR="00D648DC" w:rsidRPr="002B72D8" w:rsidRDefault="00D648DC" w:rsidP="00A5078B">
            <w:pPr>
              <w:suppressAutoHyphens/>
              <w:kinsoku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9F83E" w14:textId="77777777" w:rsidR="00D648DC" w:rsidRPr="00D648DC" w:rsidRDefault="00D648DC" w:rsidP="00D648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position w:val="-26"/>
                <w:szCs w:val="22"/>
              </w:rPr>
            </w:pPr>
            <w:r w:rsidRPr="00D648DC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装着車両</w:t>
            </w:r>
          </w:p>
          <w:p w14:paraId="3585450E" w14:textId="77777777" w:rsidR="00D648DC" w:rsidRPr="00A5078B" w:rsidRDefault="00D648DC" w:rsidP="00D648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（登録番号）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E74" w14:textId="77777777" w:rsidR="00D648DC" w:rsidRPr="002B72D8" w:rsidRDefault="00D648DC" w:rsidP="00A9322F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導 入 し た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安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全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置</w:t>
            </w:r>
          </w:p>
        </w:tc>
      </w:tr>
      <w:tr w:rsidR="00D648DC" w:rsidRPr="002B72D8" w14:paraId="4B315376" w14:textId="77777777" w:rsidTr="00524CFE">
        <w:trPr>
          <w:cantSplit/>
          <w:trHeight w:hRule="exact" w:val="60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142B68F1" w14:textId="77777777" w:rsidR="00D648DC" w:rsidRPr="002B72D8" w:rsidRDefault="00D648DC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986D" w14:textId="77777777" w:rsidR="00D648DC" w:rsidRPr="00A5078B" w:rsidRDefault="00D648DC" w:rsidP="00B008B6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957440" w14:textId="77777777" w:rsidR="00D648DC" w:rsidRPr="002B72D8" w:rsidRDefault="00D648DC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装置</w:t>
            </w:r>
            <w:r w:rsidRPr="002B72D8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998F3E" w14:textId="77777777" w:rsidR="00D648DC" w:rsidRPr="002B72D8" w:rsidRDefault="00D648DC" w:rsidP="009809A5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メーカー名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92F1D" w14:textId="77777777" w:rsidR="00D648DC" w:rsidRPr="002B72D8" w:rsidRDefault="00D648DC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機器名・</w:t>
            </w: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型式</w:t>
            </w:r>
          </w:p>
        </w:tc>
      </w:tr>
      <w:tr w:rsidR="00A5078B" w:rsidRPr="002B72D8" w14:paraId="42842E91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AD4F" w14:textId="77777777" w:rsidR="00A5078B" w:rsidRPr="002B72D8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8890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E67C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0BA6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8A8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43F7ED1A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3BFA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D4B7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543B9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408D8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40B07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02AB5EBB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C4F5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9B8F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38B66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7A8B7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03418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73C3B98F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CF87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C3C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0E17D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751F4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FB370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5AB4BB44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960A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D778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10EA1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B1008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2B8B4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02398E58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036E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8A1A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7B394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10E14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602E2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6C075BA9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6B35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B4A8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E913B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67C8C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4C0DB" w14:textId="77777777"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601414F9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54E2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0EC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23A16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B3B5B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0D1F9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2A486A49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7449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20F0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B59F3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6930D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4100C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478BAAAB" w14:textId="77777777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8C3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D4D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2925C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58FAA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54819" w14:textId="77777777"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</w:tbl>
    <w:p w14:paraId="541F35D1" w14:textId="155E405F" w:rsidR="00B008B6" w:rsidRPr="00B008B6" w:rsidRDefault="00B008B6" w:rsidP="00B008B6">
      <w:pPr>
        <w:adjustRightInd/>
        <w:rPr>
          <w:rFonts w:ascii="ＭＳ 明朝" w:eastAsia="ＭＳ 明朝" w:hAnsi="ＭＳ 明朝" w:cs="ＭＳ 明朝"/>
          <w:bCs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（注1</w:t>
      </w:r>
      <w:r>
        <w:rPr>
          <w:rFonts w:ascii="ＭＳ 明朝" w:eastAsia="ＭＳ 明朝" w:hAnsi="ＭＳ 明朝" w:cs="ＭＳ 明朝"/>
          <w:sz w:val="22"/>
          <w:szCs w:val="22"/>
        </w:rPr>
        <w:t>）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助成金申請時点で共済契約を締結している車両を対象とします。</w:t>
      </w:r>
    </w:p>
    <w:p w14:paraId="4C6068A5" w14:textId="77777777" w:rsidR="00B008B6" w:rsidRPr="00B008B6" w:rsidRDefault="00B008B6" w:rsidP="00B625EA">
      <w:pPr>
        <w:adjustRightInd/>
        <w:ind w:firstLineChars="450" w:firstLine="894"/>
        <w:rPr>
          <w:rFonts w:ascii="ＭＳ 明朝" w:eastAsia="ＭＳ 明朝" w:hAnsi="ＭＳ 明朝" w:cs="ＭＳ 明朝"/>
          <w:bCs/>
          <w:sz w:val="22"/>
          <w:szCs w:val="22"/>
        </w:rPr>
      </w:pPr>
      <w:r w:rsidRPr="00B008B6">
        <w:rPr>
          <w:rFonts w:ascii="ＭＳ 明朝" w:eastAsia="ＭＳ 明朝" w:hAnsi="ＭＳ 明朝" w:cs="ＭＳ 明朝" w:hint="eastAsia"/>
          <w:bCs/>
          <w:sz w:val="20"/>
          <w:szCs w:val="22"/>
        </w:rPr>
        <w:t>(アルコール検知器等、配線工事を必要としない装置は、この限りではありません。）</w:t>
      </w:r>
    </w:p>
    <w:p w14:paraId="299B53FD" w14:textId="444C7F9E" w:rsidR="00B625EA" w:rsidRPr="003E60EF" w:rsidRDefault="002B72D8" w:rsidP="002B72D8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（注</w:t>
      </w:r>
      <w:r w:rsidR="00B008B6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="00B625EA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上記「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装置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番号欄」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は、下記の①～⑦</w:t>
      </w:r>
      <w:r w:rsidR="000851E2">
        <w:rPr>
          <w:rFonts w:ascii="ＭＳ 明朝" w:eastAsia="ＭＳ 明朝" w:hAnsi="ＭＳ 明朝" w:cs="ＭＳ 明朝" w:hint="eastAsia"/>
          <w:sz w:val="22"/>
          <w:szCs w:val="22"/>
        </w:rPr>
        <w:t>いずれかの番</w:t>
      </w:r>
      <w:r w:rsidR="000851E2" w:rsidRPr="003E60EF">
        <w:rPr>
          <w:rFonts w:ascii="ＭＳ 明朝" w:eastAsia="ＭＳ 明朝" w:hAnsi="ＭＳ 明朝" w:cs="ＭＳ 明朝" w:hint="eastAsia"/>
          <w:sz w:val="22"/>
          <w:szCs w:val="22"/>
        </w:rPr>
        <w:t>号</w:t>
      </w:r>
      <w:r w:rsidR="009E33A8" w:rsidRPr="003E60EF">
        <w:rPr>
          <w:rFonts w:ascii="ＭＳ 明朝" w:eastAsia="ＭＳ 明朝" w:hAnsi="ＭＳ 明朝" w:cs="ＭＳ 明朝" w:hint="eastAsia"/>
          <w:sz w:val="22"/>
          <w:szCs w:val="22"/>
        </w:rPr>
        <w:t>を記入</w:t>
      </w:r>
      <w:r w:rsidR="00A72743" w:rsidRPr="003E60EF">
        <w:rPr>
          <w:rFonts w:ascii="ＭＳ 明朝" w:eastAsia="ＭＳ 明朝" w:hAnsi="ＭＳ 明朝" w:cs="ＭＳ 明朝" w:hint="eastAsia"/>
          <w:sz w:val="22"/>
          <w:szCs w:val="22"/>
        </w:rPr>
        <w:t>して</w:t>
      </w:r>
      <w:r w:rsidR="00D648DC" w:rsidRPr="003E60EF">
        <w:rPr>
          <w:rFonts w:ascii="ＭＳ 明朝" w:eastAsia="ＭＳ 明朝" w:hAnsi="ＭＳ 明朝" w:cs="ＭＳ 明朝" w:hint="eastAsia"/>
          <w:sz w:val="22"/>
          <w:szCs w:val="22"/>
        </w:rPr>
        <w:t>くだ</w:t>
      </w:r>
      <w:r w:rsidRPr="003E60EF">
        <w:rPr>
          <w:rFonts w:ascii="ＭＳ 明朝" w:eastAsia="ＭＳ 明朝" w:hAnsi="ＭＳ 明朝" w:cs="ＭＳ 明朝" w:hint="eastAsia"/>
          <w:sz w:val="22"/>
          <w:szCs w:val="22"/>
        </w:rPr>
        <w:t>さい。</w:t>
      </w:r>
    </w:p>
    <w:p w14:paraId="46F1E6C7" w14:textId="72FD54E0" w:rsidR="00B625EA" w:rsidRDefault="006B5341" w:rsidP="00B625EA">
      <w:pPr>
        <w:adjustRightInd/>
        <w:ind w:firstLineChars="400" w:firstLine="875"/>
        <w:rPr>
          <w:rFonts w:ascii="ＭＳ 明朝" w:eastAsia="ＭＳ 明朝" w:hAnsi="ＭＳ 明朝" w:cs="ＭＳ 明朝"/>
          <w:sz w:val="22"/>
          <w:szCs w:val="22"/>
        </w:rPr>
      </w:pPr>
      <w:r w:rsidRPr="003E60EF"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BD649F" wp14:editId="4ECA1B13">
                <wp:simplePos x="0" y="0"/>
                <wp:positionH relativeFrom="column">
                  <wp:posOffset>99695</wp:posOffset>
                </wp:positionH>
                <wp:positionV relativeFrom="paragraph">
                  <wp:posOffset>210820</wp:posOffset>
                </wp:positionV>
                <wp:extent cx="5676900" cy="636905"/>
                <wp:effectExtent l="0" t="0" r="1905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0A99" id="正方形/長方形 3" o:spid="_x0000_s1026" style="position:absolute;left:0;text-align:left;margin-left:7.85pt;margin-top:16.6pt;width:447pt;height:5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" filled="f" strokecolor="black [3213]">
                <v:stroke dashstyle="1 1"/>
              </v:rect>
            </w:pict>
          </mc:Fallback>
        </mc:AlternateContent>
      </w:r>
      <w:r w:rsidR="00B14B35" w:rsidRPr="003E60EF">
        <w:rPr>
          <w:rFonts w:ascii="ＭＳ 明朝" w:eastAsia="ＭＳ 明朝" w:hAnsi="ＭＳ 明朝" w:cs="ＭＳ 明朝" w:hint="eastAsia"/>
          <w:sz w:val="22"/>
          <w:szCs w:val="22"/>
        </w:rPr>
        <w:t>アルコール検知器については「</w:t>
      </w:r>
      <w:r w:rsidR="000851E2" w:rsidRPr="003E60EF">
        <w:rPr>
          <w:rFonts w:ascii="ＭＳ 明朝" w:eastAsia="ＭＳ 明朝" w:hAnsi="ＭＳ 明朝" w:cs="ＭＳ 明朝" w:hint="eastAsia"/>
          <w:sz w:val="22"/>
          <w:szCs w:val="22"/>
        </w:rPr>
        <w:t>装着</w:t>
      </w:r>
      <w:r w:rsidR="003E60EF">
        <w:rPr>
          <w:rFonts w:ascii="ＭＳ 明朝" w:eastAsia="ＭＳ 明朝" w:hAnsi="ＭＳ 明朝" w:cs="ＭＳ 明朝" w:hint="eastAsia"/>
          <w:sz w:val="22"/>
          <w:szCs w:val="22"/>
        </w:rPr>
        <w:t>車両（登録番号）</w:t>
      </w:r>
      <w:r w:rsidR="000973E7">
        <w:rPr>
          <w:rFonts w:ascii="ＭＳ 明朝" w:eastAsia="ＭＳ 明朝" w:hAnsi="ＭＳ 明朝" w:cs="ＭＳ 明朝" w:hint="eastAsia"/>
          <w:sz w:val="22"/>
          <w:szCs w:val="22"/>
        </w:rPr>
        <w:t>欄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」の記入は不要です。</w:t>
      </w:r>
    </w:p>
    <w:p w14:paraId="492F4047" w14:textId="77777777" w:rsidR="00B625EA" w:rsidRDefault="00B625EA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① ドライブレコーダー　　　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②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デジタルタコグラフ　　　③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バックアイカメラ</w:t>
      </w:r>
    </w:p>
    <w:p w14:paraId="34C1B16B" w14:textId="77777777" w:rsidR="00B625EA" w:rsidRDefault="00B625EA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④ 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>衝突被害軽減ブレーキ装置　⑤ 過労運転等対策機器　　　⑥ アルコール検知器</w:t>
      </w:r>
    </w:p>
    <w:p w14:paraId="05C0369B" w14:textId="77777777" w:rsidR="006B5341" w:rsidRPr="00B625EA" w:rsidRDefault="006B5341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⑦ その他事故防止に効果があると認められる機器</w:t>
      </w:r>
    </w:p>
    <w:p w14:paraId="39FB9EE4" w14:textId="77777777" w:rsidR="001F3430" w:rsidRDefault="001F3430" w:rsidP="009E66CE">
      <w:pPr>
        <w:adjustRightInd/>
      </w:pPr>
    </w:p>
    <w:p w14:paraId="050B6EB8" w14:textId="77777777" w:rsidR="000262EE" w:rsidRDefault="00997387" w:rsidP="00997387">
      <w:pPr>
        <w:adjustRightInd/>
        <w:ind w:right="476" w:firstLineChars="1100" w:firstLine="2625"/>
      </w:pPr>
      <w:r>
        <w:rPr>
          <w:rFonts w:hint="eastAsia"/>
        </w:rPr>
        <w:t>上記の車両に</w:t>
      </w:r>
      <w:r w:rsidR="00C02C5A">
        <w:rPr>
          <w:rFonts w:hint="eastAsia"/>
        </w:rPr>
        <w:t>装着したことを証明いたします。</w:t>
      </w:r>
    </w:p>
    <w:p w14:paraId="22A32CD0" w14:textId="77777777" w:rsidR="007A3D85" w:rsidRDefault="007A3D85" w:rsidP="00C02C5A">
      <w:pPr>
        <w:adjustRightInd/>
        <w:jc w:val="right"/>
      </w:pPr>
    </w:p>
    <w:p w14:paraId="68FAE23B" w14:textId="77777777" w:rsidR="000262EE" w:rsidRDefault="00C02C5A" w:rsidP="00C02C5A">
      <w:pPr>
        <w:adjustRightInd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4628"/>
      </w:tblGrid>
      <w:tr w:rsidR="00C02C5A" w14:paraId="6F5E9F3A" w14:textId="77777777">
        <w:trPr>
          <w:trHeight w:val="385"/>
          <w:jc w:val="right"/>
        </w:trPr>
        <w:tc>
          <w:tcPr>
            <w:tcW w:w="6540" w:type="dxa"/>
            <w:gridSpan w:val="2"/>
            <w:vAlign w:val="bottom"/>
          </w:tcPr>
          <w:p w14:paraId="7BC5D3E3" w14:textId="77777777" w:rsidR="00C02C5A" w:rsidRDefault="00C02C5A" w:rsidP="00A9322F">
            <w:pPr>
              <w:jc w:val="center"/>
            </w:pPr>
            <w:r>
              <w:rPr>
                <w:rFonts w:hint="eastAsia"/>
              </w:rPr>
              <w:t>装着事業者記入欄</w:t>
            </w:r>
          </w:p>
        </w:tc>
      </w:tr>
      <w:tr w:rsidR="00C02C5A" w14:paraId="45E2760B" w14:textId="77777777">
        <w:trPr>
          <w:trHeight w:val="657"/>
          <w:jc w:val="right"/>
        </w:trPr>
        <w:tc>
          <w:tcPr>
            <w:tcW w:w="1912" w:type="dxa"/>
            <w:vAlign w:val="center"/>
          </w:tcPr>
          <w:p w14:paraId="1C0F6657" w14:textId="77777777" w:rsidR="00C02C5A" w:rsidRDefault="00C02C5A" w:rsidP="00A9322F">
            <w:pPr>
              <w:jc w:val="center"/>
            </w:pPr>
            <w:r>
              <w:rPr>
                <w:rFonts w:hint="eastAsia"/>
              </w:rPr>
              <w:t>取付事業者名</w:t>
            </w:r>
          </w:p>
        </w:tc>
        <w:tc>
          <w:tcPr>
            <w:tcW w:w="4628" w:type="dxa"/>
            <w:vAlign w:val="bottom"/>
          </w:tcPr>
          <w:p w14:paraId="15D5CB3C" w14:textId="77777777" w:rsidR="00C02C5A" w:rsidRDefault="00614179" w:rsidP="0061417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02C5A" w14:paraId="6AF63C94" w14:textId="77777777">
        <w:trPr>
          <w:trHeight w:val="479"/>
          <w:jc w:val="right"/>
        </w:trPr>
        <w:tc>
          <w:tcPr>
            <w:tcW w:w="1912" w:type="dxa"/>
            <w:vAlign w:val="center"/>
          </w:tcPr>
          <w:p w14:paraId="1BD75525" w14:textId="77777777" w:rsidR="00C02C5A" w:rsidRDefault="00C02C5A" w:rsidP="00A9322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28" w:type="dxa"/>
          </w:tcPr>
          <w:p w14:paraId="2EEA3B6B" w14:textId="77777777" w:rsidR="00C02C5A" w:rsidRDefault="00C02C5A" w:rsidP="00C02C5A"/>
        </w:tc>
      </w:tr>
      <w:tr w:rsidR="00C02C5A" w14:paraId="1BC4AAFA" w14:textId="77777777">
        <w:trPr>
          <w:trHeight w:val="495"/>
          <w:jc w:val="right"/>
        </w:trPr>
        <w:tc>
          <w:tcPr>
            <w:tcW w:w="1912" w:type="dxa"/>
            <w:vAlign w:val="center"/>
          </w:tcPr>
          <w:p w14:paraId="037EE943" w14:textId="77777777" w:rsidR="00C02C5A" w:rsidRDefault="00C02C5A" w:rsidP="00A932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8" w:type="dxa"/>
          </w:tcPr>
          <w:p w14:paraId="36C76D9B" w14:textId="77777777" w:rsidR="00C02C5A" w:rsidRDefault="00C02C5A" w:rsidP="00C02C5A"/>
        </w:tc>
      </w:tr>
    </w:tbl>
    <w:p w14:paraId="62E0003A" w14:textId="77777777" w:rsidR="00614179" w:rsidRDefault="008757BB" w:rsidP="00962C1D">
      <w:pPr>
        <w:adjustRightInd/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76881" w:rsidRPr="008757BB">
        <w:rPr>
          <w:rFonts w:hint="eastAsia"/>
          <w:sz w:val="21"/>
          <w:szCs w:val="21"/>
        </w:rPr>
        <w:t>取付を自社工場</w:t>
      </w:r>
      <w:r w:rsidR="00815D6C">
        <w:rPr>
          <w:rFonts w:hint="eastAsia"/>
          <w:sz w:val="21"/>
          <w:szCs w:val="21"/>
        </w:rPr>
        <w:t>で行なった場合は、自社の</w:t>
      </w:r>
      <w:r w:rsidR="00614179" w:rsidRPr="008757BB">
        <w:rPr>
          <w:rFonts w:hint="eastAsia"/>
          <w:sz w:val="21"/>
          <w:szCs w:val="21"/>
        </w:rPr>
        <w:t>署名捺印をお願いします。</w:t>
      </w:r>
    </w:p>
    <w:p w14:paraId="46758EE1" w14:textId="77777777" w:rsidR="00C259E6" w:rsidRPr="00962C1D" w:rsidRDefault="00C259E6" w:rsidP="00C259E6">
      <w:pPr>
        <w:adjustRightInd/>
        <w:ind w:right="-1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B211AF">
        <w:rPr>
          <w:rFonts w:hint="eastAsia"/>
          <w:sz w:val="21"/>
          <w:szCs w:val="21"/>
        </w:rPr>
        <w:t>アルコール検知器のみを導入の場合</w:t>
      </w:r>
      <w:r>
        <w:rPr>
          <w:rFonts w:hint="eastAsia"/>
          <w:sz w:val="21"/>
          <w:szCs w:val="21"/>
        </w:rPr>
        <w:t>は記入不要です。</w:t>
      </w:r>
    </w:p>
    <w:sectPr w:rsidR="00C259E6" w:rsidRPr="00962C1D" w:rsidSect="00E2741E">
      <w:footerReference w:type="even" r:id="rId7"/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1C02" w14:textId="77777777" w:rsidR="009F23CF" w:rsidRDefault="009F23CF">
      <w:r>
        <w:separator/>
      </w:r>
    </w:p>
  </w:endnote>
  <w:endnote w:type="continuationSeparator" w:id="0">
    <w:p w14:paraId="4D338F40" w14:textId="77777777" w:rsidR="009F23CF" w:rsidRDefault="009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4737" w14:textId="77777777" w:rsidR="00CC25BD" w:rsidRDefault="00CC25BD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95E3B8" w14:textId="77777777" w:rsidR="00CC25BD" w:rsidRDefault="00CC25BD" w:rsidP="00186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96B9" w14:textId="77777777" w:rsidR="009F23CF" w:rsidRDefault="009F23CF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14:paraId="0AEE8271" w14:textId="77777777" w:rsidR="009F23CF" w:rsidRDefault="009F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11127"/>
    <w:rsid w:val="000262EE"/>
    <w:rsid w:val="000447CD"/>
    <w:rsid w:val="0006596B"/>
    <w:rsid w:val="000704F4"/>
    <w:rsid w:val="00074763"/>
    <w:rsid w:val="00081B14"/>
    <w:rsid w:val="000851E2"/>
    <w:rsid w:val="00085EC4"/>
    <w:rsid w:val="00090048"/>
    <w:rsid w:val="000973E7"/>
    <w:rsid w:val="000A5714"/>
    <w:rsid w:val="000A714D"/>
    <w:rsid w:val="000A7274"/>
    <w:rsid w:val="000C427D"/>
    <w:rsid w:val="000E0EBC"/>
    <w:rsid w:val="000F5F72"/>
    <w:rsid w:val="00101E8E"/>
    <w:rsid w:val="00131F2D"/>
    <w:rsid w:val="0016458C"/>
    <w:rsid w:val="001867A4"/>
    <w:rsid w:val="00195AA9"/>
    <w:rsid w:val="00195BBB"/>
    <w:rsid w:val="001B4435"/>
    <w:rsid w:val="001C1842"/>
    <w:rsid w:val="001D1BA1"/>
    <w:rsid w:val="001F3430"/>
    <w:rsid w:val="0020530B"/>
    <w:rsid w:val="00211101"/>
    <w:rsid w:val="0021502B"/>
    <w:rsid w:val="00236F25"/>
    <w:rsid w:val="0025588D"/>
    <w:rsid w:val="00266796"/>
    <w:rsid w:val="002710EE"/>
    <w:rsid w:val="00272EC9"/>
    <w:rsid w:val="00276881"/>
    <w:rsid w:val="00280095"/>
    <w:rsid w:val="00291581"/>
    <w:rsid w:val="00292D60"/>
    <w:rsid w:val="002B1029"/>
    <w:rsid w:val="002B4C1B"/>
    <w:rsid w:val="002B72D8"/>
    <w:rsid w:val="002C4B13"/>
    <w:rsid w:val="002D2B87"/>
    <w:rsid w:val="002D4CCB"/>
    <w:rsid w:val="00345498"/>
    <w:rsid w:val="003905DB"/>
    <w:rsid w:val="003E60EF"/>
    <w:rsid w:val="003F61AF"/>
    <w:rsid w:val="00416E5A"/>
    <w:rsid w:val="004179DB"/>
    <w:rsid w:val="0042505E"/>
    <w:rsid w:val="004406D5"/>
    <w:rsid w:val="00445A0A"/>
    <w:rsid w:val="00462186"/>
    <w:rsid w:val="004933A3"/>
    <w:rsid w:val="004E0D71"/>
    <w:rsid w:val="004F2C67"/>
    <w:rsid w:val="005206CA"/>
    <w:rsid w:val="00524CFE"/>
    <w:rsid w:val="005362BE"/>
    <w:rsid w:val="005507B1"/>
    <w:rsid w:val="005668A0"/>
    <w:rsid w:val="005D0E84"/>
    <w:rsid w:val="005F1151"/>
    <w:rsid w:val="005F5AEA"/>
    <w:rsid w:val="00601640"/>
    <w:rsid w:val="00614179"/>
    <w:rsid w:val="00622C95"/>
    <w:rsid w:val="006465FE"/>
    <w:rsid w:val="00646F77"/>
    <w:rsid w:val="00687443"/>
    <w:rsid w:val="00692532"/>
    <w:rsid w:val="00695300"/>
    <w:rsid w:val="006A715C"/>
    <w:rsid w:val="006A797D"/>
    <w:rsid w:val="006B4C90"/>
    <w:rsid w:val="006B5341"/>
    <w:rsid w:val="006C0C3F"/>
    <w:rsid w:val="006C6648"/>
    <w:rsid w:val="006C66F1"/>
    <w:rsid w:val="006E0D09"/>
    <w:rsid w:val="006E2C5A"/>
    <w:rsid w:val="00704B60"/>
    <w:rsid w:val="00717358"/>
    <w:rsid w:val="00725B91"/>
    <w:rsid w:val="007266F9"/>
    <w:rsid w:val="00741FFB"/>
    <w:rsid w:val="00760FF1"/>
    <w:rsid w:val="0077164B"/>
    <w:rsid w:val="0078364B"/>
    <w:rsid w:val="007903ED"/>
    <w:rsid w:val="007A0EA9"/>
    <w:rsid w:val="007A3D85"/>
    <w:rsid w:val="007A6097"/>
    <w:rsid w:val="007A7723"/>
    <w:rsid w:val="007F5DFD"/>
    <w:rsid w:val="007F649E"/>
    <w:rsid w:val="00802CB6"/>
    <w:rsid w:val="00807E61"/>
    <w:rsid w:val="00815D6C"/>
    <w:rsid w:val="00824A53"/>
    <w:rsid w:val="00831399"/>
    <w:rsid w:val="0083740C"/>
    <w:rsid w:val="0085698D"/>
    <w:rsid w:val="008624FA"/>
    <w:rsid w:val="008757BB"/>
    <w:rsid w:val="008C4893"/>
    <w:rsid w:val="0092772D"/>
    <w:rsid w:val="00951DC9"/>
    <w:rsid w:val="00962C1D"/>
    <w:rsid w:val="00963491"/>
    <w:rsid w:val="0096609B"/>
    <w:rsid w:val="0097312D"/>
    <w:rsid w:val="009809A5"/>
    <w:rsid w:val="0098385E"/>
    <w:rsid w:val="00985192"/>
    <w:rsid w:val="0098614A"/>
    <w:rsid w:val="00997387"/>
    <w:rsid w:val="009A6D71"/>
    <w:rsid w:val="009C631D"/>
    <w:rsid w:val="009E33A8"/>
    <w:rsid w:val="009E66CE"/>
    <w:rsid w:val="009F23CF"/>
    <w:rsid w:val="00A360EE"/>
    <w:rsid w:val="00A42DDF"/>
    <w:rsid w:val="00A5078B"/>
    <w:rsid w:val="00A5572B"/>
    <w:rsid w:val="00A576DD"/>
    <w:rsid w:val="00A72743"/>
    <w:rsid w:val="00A75213"/>
    <w:rsid w:val="00A83FF2"/>
    <w:rsid w:val="00A9322F"/>
    <w:rsid w:val="00AB2D9A"/>
    <w:rsid w:val="00AC7016"/>
    <w:rsid w:val="00AC750D"/>
    <w:rsid w:val="00AD31E5"/>
    <w:rsid w:val="00AE6A53"/>
    <w:rsid w:val="00AE769A"/>
    <w:rsid w:val="00AF5909"/>
    <w:rsid w:val="00B008B6"/>
    <w:rsid w:val="00B14B35"/>
    <w:rsid w:val="00B211AF"/>
    <w:rsid w:val="00B42432"/>
    <w:rsid w:val="00B625EA"/>
    <w:rsid w:val="00B71F32"/>
    <w:rsid w:val="00B812B3"/>
    <w:rsid w:val="00B86221"/>
    <w:rsid w:val="00BB37C1"/>
    <w:rsid w:val="00BD6CAE"/>
    <w:rsid w:val="00BF3982"/>
    <w:rsid w:val="00C015A7"/>
    <w:rsid w:val="00C02C5A"/>
    <w:rsid w:val="00C05AF4"/>
    <w:rsid w:val="00C259E6"/>
    <w:rsid w:val="00C37169"/>
    <w:rsid w:val="00C5301C"/>
    <w:rsid w:val="00C56DD5"/>
    <w:rsid w:val="00C8303D"/>
    <w:rsid w:val="00CA65F5"/>
    <w:rsid w:val="00CB4BA9"/>
    <w:rsid w:val="00CB4D84"/>
    <w:rsid w:val="00CC25BD"/>
    <w:rsid w:val="00CE6B43"/>
    <w:rsid w:val="00CF7D47"/>
    <w:rsid w:val="00D12C3A"/>
    <w:rsid w:val="00D22422"/>
    <w:rsid w:val="00D448E2"/>
    <w:rsid w:val="00D648DC"/>
    <w:rsid w:val="00D654C7"/>
    <w:rsid w:val="00D77E0F"/>
    <w:rsid w:val="00D963BC"/>
    <w:rsid w:val="00DD4E04"/>
    <w:rsid w:val="00DF510B"/>
    <w:rsid w:val="00DF5C41"/>
    <w:rsid w:val="00DF6325"/>
    <w:rsid w:val="00E031AD"/>
    <w:rsid w:val="00E03D4C"/>
    <w:rsid w:val="00E04207"/>
    <w:rsid w:val="00E11BE2"/>
    <w:rsid w:val="00E14797"/>
    <w:rsid w:val="00E23681"/>
    <w:rsid w:val="00E2741E"/>
    <w:rsid w:val="00E80B09"/>
    <w:rsid w:val="00E83D6D"/>
    <w:rsid w:val="00E96574"/>
    <w:rsid w:val="00ED4E33"/>
    <w:rsid w:val="00F05ABC"/>
    <w:rsid w:val="00F3325F"/>
    <w:rsid w:val="00F33460"/>
    <w:rsid w:val="00F42DF8"/>
    <w:rsid w:val="00F45D06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8FF0EC3"/>
  <w15:docId w15:val="{3E5DFAF8-168D-4D31-B12A-4FF1AAE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usr31</cp:lastModifiedBy>
  <cp:revision>109</cp:revision>
  <cp:lastPrinted>2021-05-17T02:01:00Z</cp:lastPrinted>
  <dcterms:created xsi:type="dcterms:W3CDTF">2013-06-17T05:54:00Z</dcterms:created>
  <dcterms:modified xsi:type="dcterms:W3CDTF">2021-05-17T04:18:00Z</dcterms:modified>
</cp:coreProperties>
</file>